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F2" w:rsidRDefault="00075746" w:rsidP="002461F2">
      <w:pPr>
        <w:ind w:left="5400"/>
        <w:jc w:val="right"/>
      </w:pPr>
      <w:r>
        <w:t xml:space="preserve">                                                                </w:t>
      </w:r>
      <w:r w:rsidR="002461F2">
        <w:t>Приложение № </w:t>
      </w:r>
      <w:r w:rsidR="00F56384">
        <w:t>6</w:t>
      </w:r>
    </w:p>
    <w:p w:rsidR="002461F2" w:rsidRDefault="006C7E5F" w:rsidP="006C7E5F">
      <w:pPr>
        <w:ind w:left="2832" w:firstLine="708"/>
      </w:pPr>
      <w:r>
        <w:t xml:space="preserve">                      </w:t>
      </w:r>
      <w:r w:rsidR="002461F2">
        <w:t>к решению Городской Думы</w:t>
      </w:r>
      <w:r>
        <w:t xml:space="preserve"> города Сарова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2461F2" w:rsidRPr="00B57039" w:rsidTr="0060417A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Pr="003E3DB8" w:rsidRDefault="002461F2" w:rsidP="0060417A">
            <w:pPr>
              <w:jc w:val="right"/>
            </w:pPr>
            <w:r w:rsidRPr="003E3DB8">
              <w:t>от _____________№_____</w:t>
            </w:r>
          </w:p>
        </w:tc>
      </w:tr>
      <w:tr w:rsidR="002461F2" w:rsidRPr="00B57039" w:rsidTr="0060417A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Default="002461F2" w:rsidP="0060417A">
            <w:pPr>
              <w:jc w:val="right"/>
            </w:pPr>
            <w:r>
              <w:t>«</w:t>
            </w:r>
            <w:r w:rsidRPr="00B57039">
              <w:t>О бюджете города Сарова на 20</w:t>
            </w:r>
            <w:r>
              <w:t>2</w:t>
            </w:r>
            <w:r w:rsidR="00ED0441">
              <w:t>3</w:t>
            </w:r>
            <w:r w:rsidR="005C19CB">
              <w:t xml:space="preserve"> </w:t>
            </w:r>
            <w:r w:rsidRPr="00B57039">
              <w:t>год</w:t>
            </w:r>
            <w:r>
              <w:t xml:space="preserve"> </w:t>
            </w:r>
          </w:p>
          <w:p w:rsidR="002461F2" w:rsidRPr="00B57039" w:rsidRDefault="002461F2" w:rsidP="00ED0441">
            <w:pPr>
              <w:jc w:val="right"/>
            </w:pPr>
            <w:r>
              <w:t>и на плановый период 202</w:t>
            </w:r>
            <w:r w:rsidR="00ED0441">
              <w:t>4</w:t>
            </w:r>
            <w:r>
              <w:t xml:space="preserve"> и 202</w:t>
            </w:r>
            <w:r w:rsidR="00ED0441">
              <w:t>5</w:t>
            </w:r>
            <w:r>
              <w:t xml:space="preserve"> годов»</w:t>
            </w:r>
          </w:p>
        </w:tc>
      </w:tr>
    </w:tbl>
    <w:p w:rsidR="00693D5D" w:rsidRDefault="00693D5D" w:rsidP="002461F2">
      <w:pPr>
        <w:jc w:val="center"/>
        <w:rPr>
          <w:b/>
          <w:bCs/>
          <w:sz w:val="28"/>
          <w:szCs w:val="28"/>
        </w:rPr>
      </w:pPr>
    </w:p>
    <w:p w:rsidR="00693D5D" w:rsidRDefault="00693D5D" w:rsidP="00075746">
      <w:pPr>
        <w:jc w:val="center"/>
        <w:rPr>
          <w:b/>
          <w:bCs/>
          <w:sz w:val="28"/>
          <w:szCs w:val="28"/>
        </w:rPr>
      </w:pPr>
    </w:p>
    <w:p w:rsidR="00693D5D" w:rsidRDefault="00693D5D" w:rsidP="00075746">
      <w:pPr>
        <w:jc w:val="center"/>
        <w:rPr>
          <w:b/>
          <w:bCs/>
          <w:sz w:val="28"/>
          <w:szCs w:val="28"/>
        </w:rPr>
      </w:pP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075746" w:rsidRPr="00562D28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Сарова на 202</w:t>
      </w:r>
      <w:r w:rsidR="00ED0441">
        <w:rPr>
          <w:b/>
          <w:bCs/>
          <w:sz w:val="28"/>
          <w:szCs w:val="28"/>
        </w:rPr>
        <w:t>5</w:t>
      </w:r>
      <w:r w:rsidR="000341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075746" w:rsidRPr="00C21201" w:rsidRDefault="00075746" w:rsidP="00075746">
      <w:pPr>
        <w:jc w:val="right"/>
      </w:pPr>
      <w:r w:rsidRPr="00C21201">
        <w:t>(тыс. рублей)</w:t>
      </w:r>
    </w:p>
    <w:tbl>
      <w:tblPr>
        <w:tblW w:w="9908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19"/>
        <w:gridCol w:w="1873"/>
        <w:gridCol w:w="1806"/>
        <w:gridCol w:w="1932"/>
        <w:gridCol w:w="2078"/>
      </w:tblGrid>
      <w:tr w:rsidR="00075746" w:rsidRPr="0076193A" w:rsidTr="00130162">
        <w:tc>
          <w:tcPr>
            <w:tcW w:w="2219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873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заимствований на 1 января</w:t>
            </w:r>
          </w:p>
          <w:p w:rsidR="00075746" w:rsidRPr="0076193A" w:rsidRDefault="00075746" w:rsidP="00ED0441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ED0441">
              <w:rPr>
                <w:b/>
                <w:bCs/>
                <w:snapToGrid w:val="0"/>
              </w:rPr>
              <w:t>5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806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привлечения</w:t>
            </w:r>
          </w:p>
          <w:p w:rsidR="00075746" w:rsidRPr="0076193A" w:rsidRDefault="00075746" w:rsidP="00ED0441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ED0441">
              <w:rPr>
                <w:b/>
                <w:bCs/>
                <w:snapToGrid w:val="0"/>
              </w:rPr>
              <w:t>5</w:t>
            </w:r>
            <w:r w:rsidR="004E0777">
              <w:rPr>
                <w:b/>
                <w:bCs/>
                <w:snapToGrid w:val="0"/>
              </w:rPr>
              <w:t xml:space="preserve"> </w:t>
            </w:r>
            <w:r w:rsidRPr="0076193A">
              <w:rPr>
                <w:b/>
                <w:bCs/>
                <w:snapToGrid w:val="0"/>
              </w:rPr>
              <w:t>году</w:t>
            </w:r>
          </w:p>
        </w:tc>
        <w:tc>
          <w:tcPr>
            <w:tcW w:w="1932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5C19CB" w:rsidP="00ED0441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погашения в 202</w:t>
            </w:r>
            <w:r w:rsidR="00ED0441">
              <w:rPr>
                <w:b/>
                <w:bCs/>
                <w:snapToGrid w:val="0"/>
              </w:rPr>
              <w:t>5</w:t>
            </w:r>
            <w:r w:rsidR="00075746">
              <w:rPr>
                <w:b/>
                <w:bCs/>
                <w:snapToGrid w:val="0"/>
              </w:rPr>
              <w:t xml:space="preserve"> г</w:t>
            </w:r>
            <w:r w:rsidR="00075746" w:rsidRPr="0076193A">
              <w:rPr>
                <w:b/>
                <w:bCs/>
                <w:snapToGrid w:val="0"/>
              </w:rPr>
              <w:t>оду</w:t>
            </w:r>
          </w:p>
        </w:tc>
        <w:tc>
          <w:tcPr>
            <w:tcW w:w="2078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Планируемый объем заимствований на 1 января</w:t>
            </w:r>
          </w:p>
          <w:p w:rsidR="00075746" w:rsidRPr="0076193A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ED0441">
              <w:rPr>
                <w:b/>
                <w:bCs/>
                <w:snapToGrid w:val="0"/>
              </w:rPr>
              <w:t>6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075746" w:rsidRPr="0076193A" w:rsidTr="00130162">
        <w:trPr>
          <w:cantSplit/>
        </w:trPr>
        <w:tc>
          <w:tcPr>
            <w:tcW w:w="9908" w:type="dxa"/>
            <w:gridSpan w:val="5"/>
          </w:tcPr>
          <w:p w:rsidR="00075746" w:rsidRPr="0076193A" w:rsidRDefault="00075746" w:rsidP="00ED0441">
            <w:pPr>
              <w:pStyle w:val="a3"/>
              <w:jc w:val="center"/>
              <w:rPr>
                <w:b/>
                <w:bCs/>
              </w:rPr>
            </w:pPr>
            <w:r w:rsidRPr="0076193A">
              <w:rPr>
                <w:b/>
                <w:bCs/>
              </w:rPr>
              <w:t>Обязательс</w:t>
            </w:r>
            <w:r w:rsidR="00034187">
              <w:rPr>
                <w:b/>
                <w:bCs/>
              </w:rPr>
              <w:t>тва, действующие на 1 января 20</w:t>
            </w:r>
            <w:r w:rsidR="004E0777">
              <w:rPr>
                <w:b/>
                <w:bCs/>
              </w:rPr>
              <w:t>2</w:t>
            </w:r>
            <w:r w:rsidR="00ED0441">
              <w:rPr>
                <w:b/>
                <w:bCs/>
              </w:rPr>
              <w:t>5</w:t>
            </w:r>
            <w:r w:rsidRPr="0076193A">
              <w:rPr>
                <w:b/>
                <w:bCs/>
              </w:rPr>
              <w:t xml:space="preserve"> года </w:t>
            </w:r>
          </w:p>
        </w:tc>
      </w:tr>
      <w:tr w:rsidR="00075746" w:rsidRPr="00C04C9D" w:rsidTr="00130162">
        <w:trPr>
          <w:trHeight w:val="765"/>
        </w:trPr>
        <w:tc>
          <w:tcPr>
            <w:tcW w:w="2219" w:type="dxa"/>
          </w:tcPr>
          <w:p w:rsidR="00075746" w:rsidRPr="00C04C9D" w:rsidRDefault="00075746" w:rsidP="00130162">
            <w:pPr>
              <w:pStyle w:val="a3"/>
              <w:rPr>
                <w:b/>
                <w:bCs/>
              </w:rPr>
            </w:pPr>
            <w:r w:rsidRPr="00C04C9D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C04C9D" w:rsidRDefault="00CC3515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CC3515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075746" w:rsidP="00C04C9D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0,0</w:t>
            </w: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C04C9D" w:rsidRDefault="00075746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snapToGrid w:val="0"/>
              </w:rPr>
            </w:pP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C04C9D" w:rsidRDefault="00CC3515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075746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CC3515" w:rsidP="00C04C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075746" w:rsidP="00C04C9D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0,0</w:t>
            </w:r>
          </w:p>
        </w:tc>
      </w:tr>
      <w:tr w:rsidR="00075746" w:rsidRPr="00C04C9D" w:rsidTr="00130162">
        <w:trPr>
          <w:cantSplit/>
        </w:trPr>
        <w:tc>
          <w:tcPr>
            <w:tcW w:w="9908" w:type="dxa"/>
            <w:gridSpan w:val="5"/>
          </w:tcPr>
          <w:p w:rsidR="00075746" w:rsidRPr="00C04C9D" w:rsidRDefault="00075746" w:rsidP="00F56384">
            <w:pPr>
              <w:pStyle w:val="a3"/>
              <w:jc w:val="center"/>
              <w:rPr>
                <w:b/>
                <w:bCs/>
              </w:rPr>
            </w:pPr>
            <w:r w:rsidRPr="00C04C9D">
              <w:rPr>
                <w:b/>
                <w:bCs/>
              </w:rPr>
              <w:t>Обязательства, планируемые в 202</w:t>
            </w:r>
            <w:r w:rsidR="00ED0441" w:rsidRPr="00C04C9D">
              <w:rPr>
                <w:b/>
                <w:bCs/>
              </w:rPr>
              <w:t>5</w:t>
            </w:r>
            <w:r w:rsidRPr="00C04C9D">
              <w:rPr>
                <w:b/>
                <w:bCs/>
              </w:rPr>
              <w:t xml:space="preserve"> году</w:t>
            </w: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C04C9D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CC3515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42345E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CC3515" w:rsidP="00BA37A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 xml:space="preserve">300 </w:t>
            </w:r>
            <w:r w:rsidR="005C19CB" w:rsidRPr="00C04C9D">
              <w:rPr>
                <w:b/>
                <w:bCs/>
                <w:snapToGrid w:val="0"/>
              </w:rPr>
              <w:t>000</w:t>
            </w:r>
            <w:r w:rsidR="00693D5D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CC3515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C04C9D" w:rsidRDefault="00075746" w:rsidP="00130162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C04C9D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C04C9D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C04C9D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C04C9D" w:rsidTr="00130162">
        <w:tc>
          <w:tcPr>
            <w:tcW w:w="2219" w:type="dxa"/>
          </w:tcPr>
          <w:p w:rsidR="00075746" w:rsidRPr="00C04C9D" w:rsidRDefault="00075746" w:rsidP="00130162">
            <w:pPr>
              <w:rPr>
                <w:snapToGrid w:val="0"/>
              </w:rPr>
            </w:pPr>
            <w:r w:rsidRPr="00C04C9D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C04C9D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0</w:t>
            </w:r>
            <w:r w:rsidR="002C15C9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CC3515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693D5D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CC3515" w:rsidP="00BA37A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42345E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CC3515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130162">
        <w:tc>
          <w:tcPr>
            <w:tcW w:w="2219" w:type="dxa"/>
            <w:vAlign w:val="center"/>
          </w:tcPr>
          <w:p w:rsidR="00075746" w:rsidRPr="00C04C9D" w:rsidRDefault="00075746" w:rsidP="00130162">
            <w:pPr>
              <w:pStyle w:val="a3"/>
              <w:rPr>
                <w:b/>
                <w:bCs/>
              </w:rPr>
            </w:pPr>
            <w:r w:rsidRPr="00C04C9D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873" w:type="dxa"/>
            <w:vAlign w:val="bottom"/>
          </w:tcPr>
          <w:p w:rsidR="00075746" w:rsidRPr="00C04C9D" w:rsidRDefault="00CC3515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082174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C04C9D" w:rsidRDefault="00CC3515" w:rsidP="009B4AD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C04C9D" w:rsidRDefault="00CC3515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C04C9D" w:rsidRDefault="00CC3515" w:rsidP="0065576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</w:t>
            </w:r>
            <w:r w:rsidR="005C19CB" w:rsidRPr="00C04C9D">
              <w:rPr>
                <w:b/>
                <w:bCs/>
                <w:snapToGrid w:val="0"/>
              </w:rPr>
              <w:t xml:space="preserve"> 000</w:t>
            </w:r>
            <w:r w:rsidR="00C612E0" w:rsidRPr="00C04C9D">
              <w:rPr>
                <w:b/>
                <w:bCs/>
                <w:snapToGrid w:val="0"/>
              </w:rPr>
              <w:t>,0</w:t>
            </w:r>
          </w:p>
        </w:tc>
      </w:tr>
    </w:tbl>
    <w:p w:rsidR="00075746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075746" w:rsidRPr="00A23F30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3F30">
        <w:rPr>
          <w:b/>
          <w:bCs/>
          <w:sz w:val="28"/>
          <w:szCs w:val="28"/>
        </w:rPr>
        <w:t>Структура муниципального долга города Сарова</w:t>
      </w: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ED0441">
        <w:rPr>
          <w:b/>
          <w:bCs/>
          <w:sz w:val="28"/>
          <w:szCs w:val="28"/>
        </w:rPr>
        <w:t>5</w:t>
      </w:r>
      <w:r w:rsidRPr="00A23F30">
        <w:rPr>
          <w:b/>
          <w:bCs/>
          <w:sz w:val="28"/>
          <w:szCs w:val="28"/>
        </w:rPr>
        <w:t xml:space="preserve"> год</w:t>
      </w:r>
    </w:p>
    <w:p w:rsidR="00075746" w:rsidRPr="00A23F30" w:rsidRDefault="00075746" w:rsidP="00075746">
      <w:pPr>
        <w:jc w:val="right"/>
      </w:pPr>
      <w:r w:rsidRPr="00A23F30">
        <w:t>(тыс. рублей)</w:t>
      </w:r>
    </w:p>
    <w:tbl>
      <w:tblPr>
        <w:tblW w:w="9999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36"/>
        <w:gridCol w:w="1735"/>
        <w:gridCol w:w="1559"/>
        <w:gridCol w:w="1843"/>
        <w:gridCol w:w="2126"/>
      </w:tblGrid>
      <w:tr w:rsidR="00075746" w:rsidRPr="00A23F30" w:rsidTr="00130162">
        <w:trPr>
          <w:trHeight w:val="1032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 xml:space="preserve">Виды </w:t>
            </w:r>
            <w:proofErr w:type="gramStart"/>
            <w:r w:rsidRPr="00A23F30">
              <w:rPr>
                <w:b/>
                <w:bCs/>
                <w:snapToGrid w:val="0"/>
              </w:rPr>
              <w:t>долговых</w:t>
            </w:r>
            <w:proofErr w:type="gramEnd"/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Величина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 xml:space="preserve">муниципального долга </w:t>
            </w:r>
            <w:proofErr w:type="gramStart"/>
            <w:r w:rsidRPr="00C04C9D">
              <w:rPr>
                <w:b/>
                <w:bCs/>
                <w:snapToGrid w:val="0"/>
              </w:rPr>
              <w:t>на</w:t>
            </w:r>
            <w:proofErr w:type="gramEnd"/>
            <w:r w:rsidRPr="00C04C9D">
              <w:rPr>
                <w:b/>
                <w:bCs/>
                <w:snapToGrid w:val="0"/>
              </w:rPr>
              <w:t xml:space="preserve"> 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1 января</w:t>
            </w:r>
          </w:p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202</w:t>
            </w:r>
            <w:r w:rsidR="00ED0441" w:rsidRPr="00C04C9D">
              <w:rPr>
                <w:b/>
                <w:bCs/>
                <w:snapToGrid w:val="0"/>
              </w:rPr>
              <w:t>5</w:t>
            </w:r>
            <w:r w:rsidRPr="00C04C9D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Предельный объем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привлечения</w:t>
            </w:r>
          </w:p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в 202</w:t>
            </w:r>
            <w:r w:rsidR="00ED0441" w:rsidRPr="00C04C9D">
              <w:rPr>
                <w:b/>
                <w:bCs/>
                <w:snapToGrid w:val="0"/>
              </w:rPr>
              <w:t>5</w:t>
            </w:r>
            <w:r w:rsidRPr="00C04C9D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Предельный объем погашения в 202</w:t>
            </w:r>
            <w:r w:rsidR="00ED0441" w:rsidRPr="00C04C9D">
              <w:rPr>
                <w:b/>
                <w:bCs/>
                <w:snapToGrid w:val="0"/>
              </w:rPr>
              <w:t>5</w:t>
            </w:r>
            <w:r w:rsidRPr="00C04C9D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Верхний предел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муниципального долга</w:t>
            </w:r>
          </w:p>
          <w:p w:rsidR="00075746" w:rsidRPr="00C04C9D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на 1 января</w:t>
            </w:r>
          </w:p>
          <w:p w:rsidR="00075746" w:rsidRPr="00C04C9D" w:rsidRDefault="00075746" w:rsidP="00ED0441">
            <w:pPr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202</w:t>
            </w:r>
            <w:r w:rsidR="00ED0441" w:rsidRPr="00C04C9D">
              <w:rPr>
                <w:b/>
                <w:bCs/>
                <w:snapToGrid w:val="0"/>
              </w:rPr>
              <w:t>6</w:t>
            </w:r>
            <w:r w:rsidRPr="00C04C9D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CC3515" w:rsidRPr="00A23F30" w:rsidTr="00130162">
        <w:trPr>
          <w:trHeight w:val="173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3515" w:rsidRPr="00A23F30" w:rsidRDefault="00CC3515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200 000,0</w:t>
            </w:r>
          </w:p>
        </w:tc>
      </w:tr>
      <w:tr w:rsidR="00CC3515" w:rsidRPr="00A23F30" w:rsidTr="00130162">
        <w:trPr>
          <w:trHeight w:val="516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C3515" w:rsidRPr="00A23F30" w:rsidRDefault="00CC3515" w:rsidP="00130162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515" w:rsidRPr="00C04C9D" w:rsidRDefault="00CC3515" w:rsidP="00E807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C04C9D">
              <w:rPr>
                <w:b/>
                <w:bCs/>
                <w:snapToGrid w:val="0"/>
              </w:rPr>
              <w:t>200 000,0</w:t>
            </w:r>
          </w:p>
        </w:tc>
      </w:tr>
    </w:tbl>
    <w:p w:rsidR="00075746" w:rsidRDefault="00075746" w:rsidP="00075746">
      <w:pPr>
        <w:pStyle w:val="a5"/>
        <w:tabs>
          <w:tab w:val="left" w:pos="6840"/>
          <w:tab w:val="left" w:pos="11880"/>
        </w:tabs>
      </w:pPr>
      <w:bookmarkStart w:id="0" w:name="_GoBack"/>
      <w:bookmarkEnd w:id="0"/>
      <w:r>
        <w:t>____________________________</w:t>
      </w:r>
    </w:p>
    <w:p w:rsidR="0009765A" w:rsidRDefault="0009765A"/>
    <w:sectPr w:rsidR="0009765A" w:rsidSect="000757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746"/>
    <w:rsid w:val="00034187"/>
    <w:rsid w:val="00075746"/>
    <w:rsid w:val="00082174"/>
    <w:rsid w:val="0009765A"/>
    <w:rsid w:val="002029F4"/>
    <w:rsid w:val="002461F2"/>
    <w:rsid w:val="002C15C9"/>
    <w:rsid w:val="00333D37"/>
    <w:rsid w:val="00361577"/>
    <w:rsid w:val="003E3DB8"/>
    <w:rsid w:val="0042345E"/>
    <w:rsid w:val="004E0777"/>
    <w:rsid w:val="00585B9E"/>
    <w:rsid w:val="005C19CB"/>
    <w:rsid w:val="0065576F"/>
    <w:rsid w:val="00672666"/>
    <w:rsid w:val="00693D5D"/>
    <w:rsid w:val="006C7E5F"/>
    <w:rsid w:val="00716C80"/>
    <w:rsid w:val="007B2CA3"/>
    <w:rsid w:val="00811828"/>
    <w:rsid w:val="009B4ADE"/>
    <w:rsid w:val="009E4FFF"/>
    <w:rsid w:val="00A413D7"/>
    <w:rsid w:val="00AD3DA0"/>
    <w:rsid w:val="00B41635"/>
    <w:rsid w:val="00BA37A5"/>
    <w:rsid w:val="00BB6B08"/>
    <w:rsid w:val="00C04C9D"/>
    <w:rsid w:val="00C24D7A"/>
    <w:rsid w:val="00C612E0"/>
    <w:rsid w:val="00C844A5"/>
    <w:rsid w:val="00C93EF0"/>
    <w:rsid w:val="00CC3515"/>
    <w:rsid w:val="00D94997"/>
    <w:rsid w:val="00E04B10"/>
    <w:rsid w:val="00E505ED"/>
    <w:rsid w:val="00E56C56"/>
    <w:rsid w:val="00ED0441"/>
    <w:rsid w:val="00EE5C78"/>
    <w:rsid w:val="00F5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5746"/>
    <w:pPr>
      <w:spacing w:after="120"/>
    </w:pPr>
  </w:style>
  <w:style w:type="character" w:customStyle="1" w:styleId="a4">
    <w:name w:val="Основной текст Знак"/>
    <w:basedOn w:val="a0"/>
    <w:link w:val="a3"/>
    <w:rsid w:val="00075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574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75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г.Саров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Альшина Ю.Н.</dc:creator>
  <cp:lastModifiedBy>ptp</cp:lastModifiedBy>
  <cp:revision>18</cp:revision>
  <cp:lastPrinted>2022-11-14T07:22:00Z</cp:lastPrinted>
  <dcterms:created xsi:type="dcterms:W3CDTF">2020-11-10T19:01:00Z</dcterms:created>
  <dcterms:modified xsi:type="dcterms:W3CDTF">2022-11-14T07:22:00Z</dcterms:modified>
</cp:coreProperties>
</file>